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46" w:rsidRDefault="00AE4E88">
      <w:r>
        <w:t>NAV 1(4.3)</w:t>
      </w:r>
    </w:p>
    <w:p w:rsidR="007422B8" w:rsidRDefault="007422B8"/>
    <w:p w:rsidR="007422B8" w:rsidRPr="000C29B2" w:rsidRDefault="007422B8">
      <w:pPr>
        <w:rPr>
          <w:b/>
          <w:sz w:val="28"/>
          <w:szCs w:val="28"/>
          <w:u w:val="single"/>
        </w:rPr>
      </w:pPr>
      <w:r w:rsidRPr="000C29B2">
        <w:rPr>
          <w:b/>
          <w:sz w:val="28"/>
          <w:szCs w:val="28"/>
          <w:u w:val="single"/>
        </w:rPr>
        <w:t>Legenda o Krištofovi</w:t>
      </w:r>
    </w:p>
    <w:p w:rsidR="007422B8" w:rsidRDefault="007422B8"/>
    <w:p w:rsidR="007422B8" w:rsidRDefault="007422B8" w:rsidP="007422B8">
      <w:pPr>
        <w:pStyle w:val="Odsekzoznamu"/>
        <w:numPr>
          <w:ilvl w:val="0"/>
          <w:numId w:val="1"/>
        </w:numPr>
      </w:pPr>
      <w:r>
        <w:t>Prajem pohodový posledný januárový týždeň!!!</w:t>
      </w:r>
    </w:p>
    <w:p w:rsidR="007422B8" w:rsidRDefault="007422B8" w:rsidP="007422B8">
      <w:pPr>
        <w:pStyle w:val="Odsekzoznamu"/>
      </w:pPr>
    </w:p>
    <w:p w:rsidR="007422B8" w:rsidRDefault="007422B8" w:rsidP="007422B8">
      <w:pPr>
        <w:pStyle w:val="Odsekzoznamu"/>
      </w:pPr>
    </w:p>
    <w:p w:rsidR="007422B8" w:rsidRDefault="007422B8" w:rsidP="007422B8">
      <w:pPr>
        <w:pStyle w:val="Odsekzoznamu"/>
        <w:numPr>
          <w:ilvl w:val="0"/>
          <w:numId w:val="1"/>
        </w:numPr>
      </w:pPr>
      <w:r>
        <w:t xml:space="preserve">Text Legendy o Krištofovi si nájdite na </w:t>
      </w:r>
      <w:proofErr w:type="spellStart"/>
      <w:r>
        <w:t>googli</w:t>
      </w:r>
      <w:proofErr w:type="spellEnd"/>
      <w:r>
        <w:t>: legenda o sv. Krištofovi – katechéza FDC</w:t>
      </w:r>
    </w:p>
    <w:p w:rsidR="007422B8" w:rsidRDefault="007422B8" w:rsidP="007422B8">
      <w:pPr>
        <w:pStyle w:val="Odsekzoznamu"/>
      </w:pPr>
    </w:p>
    <w:p w:rsidR="007422B8" w:rsidRDefault="007422B8" w:rsidP="007422B8">
      <w:pPr>
        <w:pStyle w:val="Odsekzoznamu"/>
      </w:pPr>
      <w:r>
        <w:t>Tam je aj viacero ďalších podnetov na uvažovanie... (kto by mal veľa času nazvyš)</w:t>
      </w:r>
      <w:r w:rsidR="00270788">
        <w:t>.</w:t>
      </w:r>
    </w:p>
    <w:p w:rsidR="000C29B2" w:rsidRDefault="000C29B2" w:rsidP="007422B8">
      <w:pPr>
        <w:pStyle w:val="Odsekzoznamu"/>
      </w:pPr>
    </w:p>
    <w:p w:rsidR="00270788" w:rsidRDefault="00270788" w:rsidP="007422B8">
      <w:pPr>
        <w:pStyle w:val="Odsekzoznamu"/>
      </w:pPr>
    </w:p>
    <w:p w:rsidR="00270788" w:rsidRDefault="00270788" w:rsidP="00270788">
      <w:pPr>
        <w:pStyle w:val="Odsekzoznamu"/>
        <w:numPr>
          <w:ilvl w:val="0"/>
          <w:numId w:val="1"/>
        </w:numPr>
      </w:pPr>
      <w:r>
        <w:t>Je veľmi potrebné uvážiť, čo nám chce legendárne rozprávanie odovzdať! Inak povedané: máme správne pochopiť symbolickú (obraznú) reč legendy.</w:t>
      </w:r>
    </w:p>
    <w:p w:rsidR="000C29B2" w:rsidRDefault="000C29B2" w:rsidP="000C29B2">
      <w:pPr>
        <w:pStyle w:val="Odsekzoznamu"/>
      </w:pPr>
    </w:p>
    <w:p w:rsidR="00270788" w:rsidRDefault="00270788" w:rsidP="00270788">
      <w:pPr>
        <w:pStyle w:val="Odsekzoznamu"/>
      </w:pPr>
    </w:p>
    <w:p w:rsidR="00270788" w:rsidRDefault="00270788" w:rsidP="00270788">
      <w:pPr>
        <w:pStyle w:val="Odsekzoznamu"/>
      </w:pPr>
      <w:r>
        <w:t xml:space="preserve">Vysvetlenie: Keď v minulosti zomrel významný človek, spomínanie naňho bolo vyplnené veľmi často legendou. Autor legendy pospájal </w:t>
      </w:r>
      <w:proofErr w:type="spellStart"/>
      <w:r>
        <w:t>historicko</w:t>
      </w:r>
      <w:proofErr w:type="spellEnd"/>
      <w:r>
        <w:t xml:space="preserve"> – životopisné údaje o danom človeku s rôznymi zázračnými detailmi, </w:t>
      </w:r>
      <w:r w:rsidR="00D20130">
        <w:t xml:space="preserve">výplodmi jeho fantázie – čiže </w:t>
      </w:r>
      <w:r w:rsidR="002A3682">
        <w:t xml:space="preserve">niečo vymyslené. Legenda vykresľuje ideálnu bytosť (príťažlivú, zaujímavú), ktorú má ten, kto </w:t>
      </w:r>
      <w:r w:rsidR="00DD0FAF">
        <w:t>prijíma obsah rozprávania, nasledovať. Úlohou legendy nie je verne opisovať, čo sa stalo v minulosti, ale chce nás vyzvať k ZMENE prítomnosti.</w:t>
      </w:r>
      <w:r w:rsidR="000C29B2">
        <w:t xml:space="preserve"> Hovoriť, že legenda je klamstvo, je nepochopenie tohto spôsobu oslovenia iných!</w:t>
      </w:r>
    </w:p>
    <w:p w:rsidR="000C29B2" w:rsidRDefault="000C29B2" w:rsidP="00270788">
      <w:pPr>
        <w:pStyle w:val="Odsekzoznamu"/>
      </w:pPr>
      <w:bookmarkStart w:id="0" w:name="_GoBack"/>
      <w:bookmarkEnd w:id="0"/>
    </w:p>
    <w:p w:rsidR="00DD0FAF" w:rsidRDefault="00DD0FAF" w:rsidP="00270788">
      <w:pPr>
        <w:pStyle w:val="Odsekzoznamu"/>
      </w:pPr>
    </w:p>
    <w:p w:rsidR="00DD0FAF" w:rsidRDefault="00DD0FAF" w:rsidP="00DD0FAF">
      <w:pPr>
        <w:pStyle w:val="Odsekzoznamu"/>
        <w:numPr>
          <w:ilvl w:val="0"/>
          <w:numId w:val="1"/>
        </w:numPr>
      </w:pPr>
      <w:r>
        <w:t xml:space="preserve">Príbeh o Krištofovi: Na území dnešného Turecka sa našiel kameň, na ktorom je vyryté: roku 452 bol vysvätený kostol k úcte svätého Krištofa. Meno Krištof znamená nosič Krista. </w:t>
      </w:r>
      <w:r w:rsidR="000C29B2">
        <w:t>Tak začal proces vytvárania príbehov o viere, živote a vzore Krištofa pre iných veriacich v Krista.</w:t>
      </w:r>
    </w:p>
    <w:sectPr w:rsidR="00DD0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746A"/>
    <w:multiLevelType w:val="hybridMultilevel"/>
    <w:tmpl w:val="F3628B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88"/>
    <w:rsid w:val="000C29B2"/>
    <w:rsid w:val="00270788"/>
    <w:rsid w:val="002A3682"/>
    <w:rsid w:val="007422B8"/>
    <w:rsid w:val="00AE4E88"/>
    <w:rsid w:val="00B54146"/>
    <w:rsid w:val="00D20130"/>
    <w:rsid w:val="00D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AE7EE-88BF-4581-B249-63400DFE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3</cp:revision>
  <dcterms:created xsi:type="dcterms:W3CDTF">2021-01-26T07:43:00Z</dcterms:created>
  <dcterms:modified xsi:type="dcterms:W3CDTF">2021-01-26T08:31:00Z</dcterms:modified>
</cp:coreProperties>
</file>